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C02C" w14:textId="77777777" w:rsidR="00F53A1A" w:rsidRPr="002B1FE5" w:rsidRDefault="00000000">
      <w:pPr>
        <w:spacing w:after="142" w:line="259" w:lineRule="auto"/>
        <w:ind w:left="0" w:right="1" w:firstLine="0"/>
        <w:jc w:val="center"/>
        <w:rPr>
          <w:b/>
          <w:bCs/>
          <w:u w:val="single"/>
        </w:rPr>
      </w:pPr>
      <w:r w:rsidRPr="002B1FE5">
        <w:rPr>
          <w:b/>
          <w:bCs/>
          <w:sz w:val="31"/>
          <w:u w:val="single"/>
        </w:rPr>
        <w:t xml:space="preserve">GUIDELINES FOR PREPARING POSTERS </w:t>
      </w:r>
    </w:p>
    <w:p w14:paraId="7F7630EA" w14:textId="77777777" w:rsidR="002B1FE5" w:rsidRDefault="002B1FE5">
      <w:pPr>
        <w:spacing w:after="290"/>
      </w:pPr>
    </w:p>
    <w:p w14:paraId="3946487A" w14:textId="37548676" w:rsidR="002B1FE5" w:rsidRDefault="00000000" w:rsidP="002B1FE5">
      <w:pPr>
        <w:spacing w:after="290"/>
      </w:pPr>
      <w:r>
        <w:t xml:space="preserve">Your poster should cover </w:t>
      </w:r>
      <w:r w:rsidR="00EC49CD">
        <w:t xml:space="preserve">the </w:t>
      </w:r>
      <w:r w:rsidRPr="002B1FE5">
        <w:rPr>
          <w:b/>
          <w:bCs/>
          <w:u w:val="single"/>
        </w:rPr>
        <w:t xml:space="preserve">KEY POINTS </w:t>
      </w:r>
      <w:r>
        <w:t xml:space="preserve">of your research work. </w:t>
      </w:r>
    </w:p>
    <w:p w14:paraId="6E088979" w14:textId="6BE4881A" w:rsidR="002B1FE5" w:rsidRPr="002B1FE5" w:rsidRDefault="00000000" w:rsidP="002B1FE5">
      <w:pPr>
        <w:spacing w:after="0"/>
        <w:rPr>
          <w:b/>
          <w:bCs/>
          <w:u w:val="single"/>
        </w:rPr>
      </w:pPr>
      <w:r w:rsidRPr="002B1FE5">
        <w:rPr>
          <w:b/>
          <w:bCs/>
          <w:u w:val="single"/>
        </w:rPr>
        <w:t xml:space="preserve">The ideal poster is designed to: </w:t>
      </w:r>
    </w:p>
    <w:p w14:paraId="200363AA" w14:textId="23EA5A1F" w:rsidR="00F53A1A" w:rsidRDefault="00000000" w:rsidP="002B1FE5">
      <w:pPr>
        <w:pStyle w:val="ListParagraph"/>
        <w:numPr>
          <w:ilvl w:val="0"/>
          <w:numId w:val="3"/>
        </w:numPr>
        <w:spacing w:after="0"/>
      </w:pPr>
      <w:r>
        <w:t>Attract attention with a short title</w:t>
      </w:r>
      <w:r w:rsidR="00105DE9">
        <w:t>.</w:t>
      </w:r>
    </w:p>
    <w:p w14:paraId="3D132DFA" w14:textId="7ADC80ED" w:rsidR="00F53A1A" w:rsidRDefault="00000000" w:rsidP="002B1FE5">
      <w:pPr>
        <w:pStyle w:val="ListParagraph"/>
        <w:numPr>
          <w:ilvl w:val="0"/>
          <w:numId w:val="3"/>
        </w:numPr>
        <w:spacing w:after="0"/>
      </w:pPr>
      <w:r>
        <w:t xml:space="preserve">Provide a brief overview of your </w:t>
      </w:r>
      <w:r w:rsidR="002B1FE5">
        <w:t>work.</w:t>
      </w:r>
      <w:r>
        <w:t xml:space="preserve"> </w:t>
      </w:r>
    </w:p>
    <w:p w14:paraId="23D792A9" w14:textId="442C206B" w:rsidR="00F53A1A" w:rsidRDefault="00000000" w:rsidP="002B1FE5">
      <w:pPr>
        <w:pStyle w:val="ListParagraph"/>
        <w:numPr>
          <w:ilvl w:val="0"/>
          <w:numId w:val="3"/>
        </w:numPr>
      </w:pPr>
      <w:r>
        <w:t xml:space="preserve">Prepare yourself for discussions and questions with visiting delegates during the poster </w:t>
      </w:r>
      <w:r w:rsidR="002B1FE5">
        <w:t>session.</w:t>
      </w:r>
      <w:r>
        <w:t xml:space="preserve"> </w:t>
      </w:r>
    </w:p>
    <w:p w14:paraId="17668A64" w14:textId="2FC0A376" w:rsidR="00F53A1A" w:rsidRDefault="002B1FE5" w:rsidP="002B1FE5">
      <w:pPr>
        <w:spacing w:after="0" w:line="259" w:lineRule="auto"/>
      </w:pPr>
      <w:r w:rsidRPr="002B1FE5">
        <w:rPr>
          <w:b/>
          <w:bCs/>
        </w:rPr>
        <w:t>Poster Size</w:t>
      </w:r>
      <w:r>
        <w:t>: 4ft</w:t>
      </w:r>
      <w:r w:rsidR="00105DE9">
        <w:t xml:space="preserve"> (height)</w:t>
      </w:r>
      <w:r>
        <w:t xml:space="preserve"> by 3ft</w:t>
      </w:r>
      <w:r w:rsidR="00105DE9">
        <w:t xml:space="preserve"> (Width)</w:t>
      </w:r>
    </w:p>
    <w:p w14:paraId="53D7E62F" w14:textId="0D0F8CC4" w:rsidR="00F53A1A" w:rsidRDefault="00000000" w:rsidP="002B1FE5">
      <w:pPr>
        <w:tabs>
          <w:tab w:val="left" w:pos="5670"/>
        </w:tabs>
        <w:spacing w:after="106" w:line="259" w:lineRule="auto"/>
        <w:ind w:left="701" w:firstLine="0"/>
        <w:jc w:val="left"/>
      </w:pPr>
      <w:r>
        <w:t xml:space="preserve"> </w:t>
      </w:r>
      <w:r w:rsidR="002B1FE5">
        <w:tab/>
      </w:r>
    </w:p>
    <w:p w14:paraId="1CA67A55" w14:textId="6F48FF3E" w:rsidR="00F53A1A" w:rsidRDefault="00000000" w:rsidP="002B1FE5">
      <w:pPr>
        <w:pStyle w:val="ListParagraph"/>
        <w:numPr>
          <w:ilvl w:val="0"/>
          <w:numId w:val="4"/>
        </w:numPr>
        <w:spacing w:after="0"/>
        <w:ind w:left="-284"/>
      </w:pPr>
      <w:r>
        <w:t xml:space="preserve">The title of poster should appear at the top in CAPITAL letters </w:t>
      </w:r>
      <w:r w:rsidR="00105DE9">
        <w:t>54 pts.</w:t>
      </w:r>
      <w:r w:rsidR="00EE239F">
        <w:t xml:space="preserve"> Use the editable poster template provided for reference.</w:t>
      </w:r>
    </w:p>
    <w:p w14:paraId="3BD2DCAF" w14:textId="77777777" w:rsidR="002B1FE5" w:rsidRDefault="002B1FE5" w:rsidP="002B1FE5">
      <w:pPr>
        <w:pStyle w:val="ListParagraph"/>
        <w:spacing w:after="0"/>
        <w:ind w:left="-284" w:firstLine="0"/>
      </w:pPr>
    </w:p>
    <w:p w14:paraId="2B2C7BC7" w14:textId="17235C8E" w:rsidR="00F53A1A" w:rsidRDefault="00000000" w:rsidP="002B1FE5">
      <w:pPr>
        <w:pStyle w:val="ListParagraph"/>
        <w:numPr>
          <w:ilvl w:val="0"/>
          <w:numId w:val="4"/>
        </w:numPr>
        <w:spacing w:after="0"/>
        <w:ind w:left="-284"/>
      </w:pPr>
      <w:r>
        <w:t>The author(s) name(s) and affiliation(s)</w:t>
      </w:r>
      <w:r w:rsidR="0060534E">
        <w:t xml:space="preserve"> should be below</w:t>
      </w:r>
      <w:r>
        <w:t xml:space="preserve"> the title –</w:t>
      </w:r>
      <w:r w:rsidR="00105DE9">
        <w:rPr>
          <w:u w:val="single" w:color="000000"/>
        </w:rPr>
        <w:t>Times New Roman</w:t>
      </w:r>
      <w:r w:rsidRPr="002B1FE5">
        <w:rPr>
          <w:u w:val="single" w:color="000000"/>
        </w:rPr>
        <w:t>-</w:t>
      </w:r>
      <w:r w:rsidR="00105DE9">
        <w:rPr>
          <w:u w:val="single" w:color="000000"/>
        </w:rPr>
        <w:t>32</w:t>
      </w:r>
      <w:r w:rsidRPr="002B1FE5">
        <w:rPr>
          <w:u w:val="single" w:color="000000"/>
        </w:rPr>
        <w:t xml:space="preserve"> pts</w:t>
      </w:r>
      <w:r>
        <w:t xml:space="preserve"> </w:t>
      </w:r>
    </w:p>
    <w:p w14:paraId="2F6A7AE7" w14:textId="77777777" w:rsidR="002B1FE5" w:rsidRDefault="002B1FE5" w:rsidP="002B1FE5">
      <w:pPr>
        <w:pStyle w:val="ListParagraph"/>
        <w:ind w:left="-284" w:firstLine="0"/>
      </w:pPr>
    </w:p>
    <w:p w14:paraId="64954E3E" w14:textId="2E8967E0" w:rsidR="00F53A1A" w:rsidRDefault="00000000" w:rsidP="002B1FE5">
      <w:pPr>
        <w:pStyle w:val="ListParagraph"/>
        <w:numPr>
          <w:ilvl w:val="0"/>
          <w:numId w:val="4"/>
        </w:numPr>
        <w:ind w:left="-284"/>
      </w:pPr>
      <w:r>
        <w:t xml:space="preserve">The running text in the poster should be </w:t>
      </w:r>
      <w:r w:rsidRPr="002B1FE5">
        <w:rPr>
          <w:u w:val="single" w:color="000000"/>
        </w:rPr>
        <w:t>20 pts, Times New Roman</w:t>
      </w:r>
      <w:r>
        <w:t xml:space="preserve"> and the important points should be in a bold. Make your poster as self explanatory as possible. The </w:t>
      </w:r>
      <w:r w:rsidRPr="002B1FE5">
        <w:rPr>
          <w:b/>
          <w:u w:val="single" w:color="000000"/>
        </w:rPr>
        <w:t xml:space="preserve">lettering should be large enough to be legible at </w:t>
      </w:r>
      <w:r w:rsidR="00105DE9">
        <w:rPr>
          <w:b/>
          <w:u w:val="single" w:color="000000"/>
        </w:rPr>
        <w:t>4</w:t>
      </w:r>
      <w:r w:rsidRPr="002B1FE5">
        <w:rPr>
          <w:b/>
          <w:u w:val="single" w:color="000000"/>
        </w:rPr>
        <w:t xml:space="preserve"> ft </w:t>
      </w:r>
      <w:r w:rsidR="00EE239F">
        <w:rPr>
          <w:b/>
          <w:u w:val="single" w:color="000000"/>
        </w:rPr>
        <w:t xml:space="preserve"> distance. </w:t>
      </w:r>
    </w:p>
    <w:p w14:paraId="6193221B" w14:textId="77777777" w:rsidR="002B1FE5" w:rsidRDefault="002B1FE5" w:rsidP="002B1FE5">
      <w:pPr>
        <w:pStyle w:val="ListParagraph"/>
        <w:ind w:left="-284" w:firstLine="0"/>
      </w:pPr>
    </w:p>
    <w:p w14:paraId="24700F61" w14:textId="22AC7A1C" w:rsidR="00F53A1A" w:rsidRDefault="00000000" w:rsidP="002B1FE5">
      <w:pPr>
        <w:pStyle w:val="ListParagraph"/>
        <w:numPr>
          <w:ilvl w:val="0"/>
          <w:numId w:val="4"/>
        </w:numPr>
        <w:ind w:left="-284"/>
      </w:pPr>
      <w:r>
        <w:t>Your p</w:t>
      </w:r>
      <w:r w:rsidR="00105DE9">
        <w:t>oster</w:t>
      </w:r>
      <w:r>
        <w:t xml:space="preserve"> should fit within the board. The printed material should have 2” (50 mm) margins all around it. </w:t>
      </w:r>
    </w:p>
    <w:p w14:paraId="110B4542" w14:textId="77777777" w:rsidR="002B1FE5" w:rsidRPr="002B1FE5" w:rsidRDefault="002B1FE5" w:rsidP="002B1FE5">
      <w:pPr>
        <w:pStyle w:val="ListParagraph"/>
        <w:ind w:left="-284" w:firstLine="0"/>
      </w:pPr>
    </w:p>
    <w:p w14:paraId="7A0AB063" w14:textId="64905B4B" w:rsidR="00F53A1A" w:rsidRDefault="00000000" w:rsidP="002B1FE5">
      <w:pPr>
        <w:pStyle w:val="ListParagraph"/>
        <w:numPr>
          <w:ilvl w:val="0"/>
          <w:numId w:val="4"/>
        </w:numPr>
        <w:ind w:left="-284"/>
      </w:pPr>
      <w:r w:rsidRPr="002B1FE5">
        <w:rPr>
          <w:u w:val="single" w:color="000000"/>
        </w:rPr>
        <w:t>The texts and figures below the names</w:t>
      </w:r>
      <w:r>
        <w:t xml:space="preserve"> may be prepared in a single column (full width) or in two columns</w:t>
      </w:r>
      <w:r w:rsidR="002B1FE5">
        <w:t>.</w:t>
      </w:r>
    </w:p>
    <w:p w14:paraId="7D89C4A9" w14:textId="77777777" w:rsidR="002B1FE5" w:rsidRDefault="002B1FE5" w:rsidP="002B1FE5">
      <w:pPr>
        <w:pStyle w:val="ListParagraph"/>
        <w:ind w:left="-284" w:firstLine="0"/>
      </w:pPr>
    </w:p>
    <w:p w14:paraId="29E21A1C" w14:textId="29CCB527" w:rsidR="002B1FE5" w:rsidRPr="002B1FE5" w:rsidRDefault="00000000" w:rsidP="002B1FE5">
      <w:pPr>
        <w:pStyle w:val="ListParagraph"/>
        <w:numPr>
          <w:ilvl w:val="0"/>
          <w:numId w:val="4"/>
        </w:numPr>
        <w:spacing w:after="90" w:line="275" w:lineRule="auto"/>
        <w:ind w:left="-284" w:firstLine="0"/>
      </w:pPr>
      <w:r>
        <w:t>Carefully prepare your poster well in advance of the co</w:t>
      </w:r>
      <w:r w:rsidR="00105DE9">
        <w:t>nclave</w:t>
      </w:r>
      <w:r>
        <w:t>. There will be no time or materials available for the preparations</w:t>
      </w:r>
      <w:r w:rsidR="002B1FE5">
        <w:t>,</w:t>
      </w:r>
      <w:r>
        <w:t xml:space="preserve"> printings</w:t>
      </w:r>
      <w:r w:rsidR="002B1FE5">
        <w:t xml:space="preserve"> or repairing of poster</w:t>
      </w:r>
      <w:r>
        <w:t xml:space="preserve"> at the conference. </w:t>
      </w:r>
    </w:p>
    <w:p w14:paraId="18F557A7" w14:textId="294A7E75" w:rsidR="00F53A1A" w:rsidRDefault="00000000" w:rsidP="002B1FE5">
      <w:pPr>
        <w:pStyle w:val="ListParagraph"/>
        <w:numPr>
          <w:ilvl w:val="0"/>
          <w:numId w:val="4"/>
        </w:numPr>
        <w:spacing w:after="90" w:line="275" w:lineRule="auto"/>
        <w:ind w:left="-284"/>
      </w:pPr>
      <w:r w:rsidRPr="002B1FE5">
        <w:rPr>
          <w:b/>
        </w:rPr>
        <w:t>Use color to highlight and make your poster more attractive, by using pictures, diagrams,</w:t>
      </w:r>
      <w:r>
        <w:t xml:space="preserve"> </w:t>
      </w:r>
      <w:r w:rsidRPr="002B1FE5">
        <w:rPr>
          <w:b/>
        </w:rPr>
        <w:t>cartoons, figures etc., rather than only text wherever possible. The text inside the figures should be 16 pts.</w:t>
      </w:r>
      <w:r>
        <w:t xml:space="preserve"> </w:t>
      </w:r>
    </w:p>
    <w:p w14:paraId="29949ABE" w14:textId="77777777" w:rsidR="002B1FE5" w:rsidRDefault="002B1FE5" w:rsidP="002B1FE5">
      <w:pPr>
        <w:pStyle w:val="ListParagraph"/>
        <w:spacing w:after="0"/>
        <w:ind w:left="-284" w:firstLine="0"/>
      </w:pPr>
    </w:p>
    <w:p w14:paraId="173053DF" w14:textId="6F11B983" w:rsidR="00F53A1A" w:rsidRDefault="00000000" w:rsidP="002B1FE5">
      <w:pPr>
        <w:pStyle w:val="ListParagraph"/>
        <w:numPr>
          <w:ilvl w:val="0"/>
          <w:numId w:val="4"/>
        </w:numPr>
        <w:spacing w:after="0"/>
        <w:ind w:left="-284"/>
      </w:pPr>
      <w:r>
        <w:t xml:space="preserve">Figures and table should be large and clear for </w:t>
      </w:r>
      <w:r w:rsidR="00105DE9">
        <w:t>proper visibility</w:t>
      </w:r>
    </w:p>
    <w:p w14:paraId="5BD2CE6E" w14:textId="77777777" w:rsidR="002B1FE5" w:rsidRDefault="002B1FE5" w:rsidP="002B1FE5">
      <w:pPr>
        <w:pStyle w:val="ListParagraph"/>
        <w:spacing w:after="196" w:line="275" w:lineRule="auto"/>
        <w:ind w:left="-284" w:firstLine="0"/>
      </w:pPr>
    </w:p>
    <w:p w14:paraId="340E6050" w14:textId="65399F17" w:rsidR="00F53A1A" w:rsidRDefault="00000000" w:rsidP="002B1FE5">
      <w:pPr>
        <w:pStyle w:val="ListParagraph"/>
        <w:numPr>
          <w:ilvl w:val="0"/>
          <w:numId w:val="4"/>
        </w:numPr>
        <w:spacing w:after="196" w:line="275" w:lineRule="auto"/>
        <w:ind w:left="-284"/>
      </w:pPr>
      <w:r>
        <w:t xml:space="preserve">You may bring push pins with you. </w:t>
      </w:r>
    </w:p>
    <w:p w14:paraId="2691AFC9" w14:textId="5A7BBCA6" w:rsidR="00F53A1A" w:rsidRDefault="00000000">
      <w:pPr>
        <w:spacing w:after="90" w:line="275" w:lineRule="auto"/>
        <w:ind w:left="-15" w:right="-13" w:firstLine="0"/>
      </w:pPr>
      <w:r>
        <w:rPr>
          <w:b/>
        </w:rPr>
        <w:t xml:space="preserve">Important: Your poster must be posted at least </w:t>
      </w:r>
      <w:r w:rsidR="00105DE9">
        <w:rPr>
          <w:b/>
        </w:rPr>
        <w:t>half-</w:t>
      </w:r>
      <w:r>
        <w:rPr>
          <w:b/>
        </w:rPr>
        <w:t xml:space="preserve">hour prior to the declared presentation time and removed immediately after the session, as per the schedule. </w:t>
      </w:r>
    </w:p>
    <w:sectPr w:rsidR="00F53A1A" w:rsidSect="001E6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985" w:bottom="2554" w:left="14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CB9B" w14:textId="77777777" w:rsidR="001E651A" w:rsidRDefault="001E651A" w:rsidP="002B1FE5">
      <w:pPr>
        <w:spacing w:after="0" w:line="240" w:lineRule="auto"/>
      </w:pPr>
      <w:r>
        <w:separator/>
      </w:r>
    </w:p>
  </w:endnote>
  <w:endnote w:type="continuationSeparator" w:id="0">
    <w:p w14:paraId="59486283" w14:textId="77777777" w:rsidR="001E651A" w:rsidRDefault="001E651A" w:rsidP="002B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E1B8" w14:textId="77777777" w:rsidR="002B1FE5" w:rsidRDefault="002B1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B72C" w14:textId="77777777" w:rsidR="002B1FE5" w:rsidRDefault="002B1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1F46" w14:textId="77777777" w:rsidR="002B1FE5" w:rsidRDefault="002B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83BD" w14:textId="77777777" w:rsidR="001E651A" w:rsidRDefault="001E651A" w:rsidP="002B1FE5">
      <w:pPr>
        <w:spacing w:after="0" w:line="240" w:lineRule="auto"/>
      </w:pPr>
      <w:r>
        <w:separator/>
      </w:r>
    </w:p>
  </w:footnote>
  <w:footnote w:type="continuationSeparator" w:id="0">
    <w:p w14:paraId="159870B1" w14:textId="77777777" w:rsidR="001E651A" w:rsidRDefault="001E651A" w:rsidP="002B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F890" w14:textId="10577701" w:rsidR="002B1FE5" w:rsidRDefault="00000000">
    <w:pPr>
      <w:pStyle w:val="Header"/>
    </w:pPr>
    <w:r>
      <w:rPr>
        <w:noProof/>
      </w:rPr>
      <w:pict w14:anchorId="067D2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6172" o:spid="_x0000_s1032" type="#_x0000_t75" style="position:absolute;left:0;text-align:left;margin-left:0;margin-top:0;width:578.25pt;height:569.25pt;z-index:-251657216;mso-position-horizontal:center;mso-position-horizontal-relative:margin;mso-position-vertical:center;mso-position-vertical-relative:margin" o:allowincell="f">
          <v:imagedata r:id="rId1" o:title="NIT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CAA" w14:textId="0B66A1CF" w:rsidR="002B1FE5" w:rsidRDefault="00000000">
    <w:pPr>
      <w:pStyle w:val="Header"/>
    </w:pPr>
    <w:r>
      <w:rPr>
        <w:noProof/>
      </w:rPr>
      <w:pict w14:anchorId="7B5A4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6173" o:spid="_x0000_s1033" type="#_x0000_t75" style="position:absolute;left:0;text-align:left;margin-left:0;margin-top:0;width:578.25pt;height:569.25pt;z-index:-251656192;mso-position-horizontal:center;mso-position-horizontal-relative:margin;mso-position-vertical:center;mso-position-vertical-relative:margin" o:allowincell="f">
          <v:imagedata r:id="rId1" o:title="NITM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56EF" w14:textId="2774B0BF" w:rsidR="002B1FE5" w:rsidRDefault="00000000">
    <w:pPr>
      <w:pStyle w:val="Header"/>
    </w:pPr>
    <w:r>
      <w:rPr>
        <w:noProof/>
      </w:rPr>
      <w:pict w14:anchorId="42AD6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6171" o:spid="_x0000_s1031" type="#_x0000_t75" style="position:absolute;left:0;text-align:left;margin-left:0;margin-top:0;width:578.25pt;height:569.25pt;z-index:-251658240;mso-position-horizontal:center;mso-position-horizontal-relative:margin;mso-position-vertical:center;mso-position-vertical-relative:margin" o:allowincell="f">
          <v:imagedata r:id="rId1" o:title="NIT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12B9"/>
    <w:multiLevelType w:val="hybridMultilevel"/>
    <w:tmpl w:val="E87C62E2"/>
    <w:lvl w:ilvl="0" w:tplc="FE2C8B72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1" w:tplc="352082A4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2" w:tplc="3CAC1C0E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3" w:tplc="BC56D78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4" w:tplc="636EEBB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5" w:tplc="2BDE58F0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6" w:tplc="81840FD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7" w:tplc="EEAE2898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8" w:tplc="B67428EE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099717F"/>
    <w:multiLevelType w:val="hybridMultilevel"/>
    <w:tmpl w:val="A5624D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613"/>
    <w:multiLevelType w:val="hybridMultilevel"/>
    <w:tmpl w:val="0E682458"/>
    <w:lvl w:ilvl="0" w:tplc="40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748B5C14"/>
    <w:multiLevelType w:val="hybridMultilevel"/>
    <w:tmpl w:val="2818A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722438">
    <w:abstractNumId w:val="0"/>
  </w:num>
  <w:num w:numId="2" w16cid:durableId="2120753211">
    <w:abstractNumId w:val="1"/>
  </w:num>
  <w:num w:numId="3" w16cid:durableId="789056546">
    <w:abstractNumId w:val="3"/>
  </w:num>
  <w:num w:numId="4" w16cid:durableId="14728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1A"/>
    <w:rsid w:val="00105DE9"/>
    <w:rsid w:val="001E651A"/>
    <w:rsid w:val="002B1FE5"/>
    <w:rsid w:val="0060534E"/>
    <w:rsid w:val="006E0A38"/>
    <w:rsid w:val="009F40DE"/>
    <w:rsid w:val="00EC49CD"/>
    <w:rsid w:val="00EE239F"/>
    <w:rsid w:val="00F53A1A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76CE9"/>
  <w15:docId w15:val="{AD9922F7-A74B-40BC-A09F-CBF1DEE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E5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2B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E5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PREPARING POSTERS.docx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PREPARING POSTERS.docx</dc:title>
  <dc:subject/>
  <dc:creator>Admin</dc:creator>
  <cp:keywords/>
  <cp:lastModifiedBy>Pradeep Kumar Gautam</cp:lastModifiedBy>
  <cp:revision>5</cp:revision>
  <dcterms:created xsi:type="dcterms:W3CDTF">2024-02-05T10:35:00Z</dcterms:created>
  <dcterms:modified xsi:type="dcterms:W3CDTF">2024-02-06T07:51:00Z</dcterms:modified>
</cp:coreProperties>
</file>